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2D" w:rsidRDefault="00FD012D" w:rsidP="00FD33A0">
      <w:pPr>
        <w:widowControl/>
        <w:rPr>
          <w:rFonts w:ascii="仿宋" w:eastAsia="仿宋" w:hAnsi="仿宋" w:cs="Calibri"/>
          <w:kern w:val="0"/>
          <w:sz w:val="28"/>
          <w:szCs w:val="28"/>
        </w:rPr>
      </w:pPr>
    </w:p>
    <w:p w:rsidR="009C7B63" w:rsidRDefault="009C7B63" w:rsidP="00FD33A0">
      <w:pPr>
        <w:widowControl/>
        <w:rPr>
          <w:rFonts w:ascii="仿宋" w:eastAsia="仿宋" w:hAnsi="仿宋" w:cs="Calibri"/>
          <w:kern w:val="0"/>
          <w:sz w:val="28"/>
          <w:szCs w:val="28"/>
        </w:rPr>
      </w:pPr>
    </w:p>
    <w:p w:rsidR="00FD012D" w:rsidRDefault="000E4213" w:rsidP="00440F91">
      <w:pPr>
        <w:widowControl/>
        <w:jc w:val="center"/>
        <w:rPr>
          <w:rFonts w:ascii="仿宋" w:eastAsia="仿宋" w:hAnsi="仿宋" w:cs="Calibri"/>
          <w:b/>
          <w:kern w:val="0"/>
          <w:sz w:val="44"/>
          <w:szCs w:val="44"/>
        </w:rPr>
      </w:pPr>
      <w:r w:rsidRPr="00FD012D">
        <w:rPr>
          <w:rFonts w:ascii="仿宋" w:eastAsia="仿宋" w:hAnsi="仿宋" w:cs="Calibri" w:hint="eastAsia"/>
          <w:b/>
          <w:kern w:val="0"/>
          <w:sz w:val="44"/>
          <w:szCs w:val="44"/>
        </w:rPr>
        <w:t>高等理工学院</w:t>
      </w:r>
      <w:r w:rsidR="00790986" w:rsidRPr="00FD012D">
        <w:rPr>
          <w:rFonts w:ascii="仿宋" w:eastAsia="仿宋" w:hAnsi="仿宋" w:cs="Calibri" w:hint="eastAsia"/>
          <w:b/>
          <w:kern w:val="0"/>
          <w:sz w:val="44"/>
          <w:szCs w:val="44"/>
        </w:rPr>
        <w:t>（沈元荣誉学院）</w:t>
      </w:r>
    </w:p>
    <w:p w:rsidR="00FD33A0" w:rsidRDefault="00790986" w:rsidP="00440F91">
      <w:pPr>
        <w:widowControl/>
        <w:jc w:val="center"/>
        <w:rPr>
          <w:rFonts w:ascii="仿宋" w:eastAsia="仿宋" w:hAnsi="仿宋" w:cs="Calibri"/>
          <w:b/>
          <w:kern w:val="0"/>
          <w:sz w:val="44"/>
          <w:szCs w:val="44"/>
        </w:rPr>
      </w:pPr>
      <w:r w:rsidRPr="00FD012D">
        <w:rPr>
          <w:rFonts w:ascii="仿宋" w:eastAsia="仿宋" w:hAnsi="仿宋" w:cs="Calibri" w:hint="eastAsia"/>
          <w:b/>
          <w:kern w:val="0"/>
          <w:sz w:val="44"/>
          <w:szCs w:val="44"/>
        </w:rPr>
        <w:t>201</w:t>
      </w:r>
      <w:r w:rsidR="001F253A">
        <w:rPr>
          <w:rFonts w:ascii="仿宋" w:eastAsia="仿宋" w:hAnsi="仿宋" w:cs="Calibri"/>
          <w:b/>
          <w:kern w:val="0"/>
          <w:sz w:val="44"/>
          <w:szCs w:val="44"/>
        </w:rPr>
        <w:t>8</w:t>
      </w:r>
      <w:r w:rsidRPr="00FD012D">
        <w:rPr>
          <w:rFonts w:ascii="仿宋" w:eastAsia="仿宋" w:hAnsi="仿宋" w:cs="Calibri" w:hint="eastAsia"/>
          <w:b/>
          <w:kern w:val="0"/>
          <w:sz w:val="44"/>
          <w:szCs w:val="44"/>
        </w:rPr>
        <w:t>级</w:t>
      </w:r>
      <w:r w:rsidR="000E4213" w:rsidRPr="00FD012D">
        <w:rPr>
          <w:rFonts w:ascii="仿宋" w:eastAsia="仿宋" w:hAnsi="仿宋" w:cs="Calibri" w:hint="eastAsia"/>
          <w:b/>
          <w:kern w:val="0"/>
          <w:sz w:val="44"/>
          <w:szCs w:val="44"/>
        </w:rPr>
        <w:t>荣誉学生</w:t>
      </w:r>
      <w:r w:rsidR="00887DCA" w:rsidRPr="00FD012D">
        <w:rPr>
          <w:rFonts w:ascii="仿宋" w:eastAsia="仿宋" w:hAnsi="仿宋" w:cs="Calibri" w:hint="eastAsia"/>
          <w:b/>
          <w:kern w:val="0"/>
          <w:sz w:val="44"/>
          <w:szCs w:val="44"/>
        </w:rPr>
        <w:t>增选</w:t>
      </w:r>
      <w:r w:rsidR="000E4213" w:rsidRPr="00FD012D">
        <w:rPr>
          <w:rFonts w:ascii="仿宋" w:eastAsia="仿宋" w:hAnsi="仿宋" w:cs="Calibri" w:hint="eastAsia"/>
          <w:b/>
          <w:kern w:val="0"/>
          <w:sz w:val="44"/>
          <w:szCs w:val="44"/>
        </w:rPr>
        <w:t>推荐名额</w:t>
      </w:r>
      <w:bookmarkStart w:id="0" w:name="_GoBack"/>
      <w:bookmarkEnd w:id="0"/>
    </w:p>
    <w:p w:rsidR="00FD012D" w:rsidRPr="00FD012D" w:rsidRDefault="00FD012D" w:rsidP="00440F91">
      <w:pPr>
        <w:widowControl/>
        <w:jc w:val="center"/>
        <w:rPr>
          <w:rFonts w:ascii="仿宋" w:eastAsia="仿宋" w:hAnsi="仿宋" w:cs="Calibri"/>
          <w:b/>
          <w:kern w:val="0"/>
          <w:sz w:val="44"/>
          <w:szCs w:val="44"/>
        </w:rPr>
      </w:pPr>
    </w:p>
    <w:tbl>
      <w:tblPr>
        <w:tblW w:w="7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694"/>
        <w:gridCol w:w="1887"/>
        <w:gridCol w:w="2372"/>
      </w:tblGrid>
      <w:tr w:rsidR="009501A3" w:rsidRPr="00C26CD5" w:rsidTr="00894F95">
        <w:trPr>
          <w:jc w:val="center"/>
        </w:trPr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A3" w:rsidRPr="00863099" w:rsidRDefault="009501A3" w:rsidP="006D7349">
            <w:pPr>
              <w:widowControl/>
              <w:jc w:val="center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 w:rsidRPr="00863099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1694" w:type="dxa"/>
            <w:vAlign w:val="center"/>
          </w:tcPr>
          <w:p w:rsidR="009501A3" w:rsidRPr="00863099" w:rsidRDefault="009501A3" w:rsidP="006D7349">
            <w:pPr>
              <w:widowControl/>
              <w:jc w:val="center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 w:rsidRPr="00863099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书院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A3" w:rsidRPr="00863099" w:rsidRDefault="00894F95" w:rsidP="00894F95">
            <w:pPr>
              <w:widowControl/>
              <w:spacing w:line="0" w:lineRule="atLeast"/>
              <w:jc w:val="center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非数学方向</w:t>
            </w:r>
            <w:r w:rsidR="009501A3" w:rsidRPr="00863099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推荐名额</w:t>
            </w:r>
          </w:p>
        </w:tc>
        <w:tc>
          <w:tcPr>
            <w:tcW w:w="2372" w:type="dxa"/>
          </w:tcPr>
          <w:p w:rsidR="009501A3" w:rsidRPr="00863099" w:rsidRDefault="009501A3" w:rsidP="00FD33A0">
            <w:pPr>
              <w:widowControl/>
              <w:jc w:val="center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华班推荐名额</w:t>
            </w:r>
          </w:p>
        </w:tc>
      </w:tr>
      <w:tr w:rsidR="009501A3" w:rsidRPr="00C26CD5" w:rsidTr="00894F95">
        <w:trPr>
          <w:jc w:val="center"/>
        </w:trPr>
        <w:tc>
          <w:tcPr>
            <w:tcW w:w="1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A3" w:rsidRPr="00C26CD5" w:rsidRDefault="009501A3" w:rsidP="00894F95">
            <w:pPr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北航学院</w:t>
            </w:r>
          </w:p>
        </w:tc>
        <w:tc>
          <w:tcPr>
            <w:tcW w:w="1694" w:type="dxa"/>
            <w:vAlign w:val="center"/>
          </w:tcPr>
          <w:p w:rsidR="009501A3" w:rsidRPr="00C26CD5" w:rsidRDefault="009501A3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士谔书院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A3" w:rsidRPr="00C26CD5" w:rsidRDefault="009501A3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372" w:type="dxa"/>
          </w:tcPr>
          <w:p w:rsidR="009501A3" w:rsidRDefault="00894F95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5</w:t>
            </w:r>
          </w:p>
        </w:tc>
      </w:tr>
      <w:tr w:rsidR="009501A3" w:rsidRPr="00C26CD5" w:rsidTr="00894F95">
        <w:trPr>
          <w:jc w:val="center"/>
        </w:trPr>
        <w:tc>
          <w:tcPr>
            <w:tcW w:w="1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A3" w:rsidRPr="00C26CD5" w:rsidRDefault="009501A3" w:rsidP="00894F95">
            <w:pPr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9501A3" w:rsidRPr="00C26CD5" w:rsidRDefault="009501A3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冯如书院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A3" w:rsidRDefault="009501A3" w:rsidP="00894F95">
            <w:pPr>
              <w:jc w:val="center"/>
            </w:pPr>
            <w:r w:rsidRPr="003D4BEE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372" w:type="dxa"/>
          </w:tcPr>
          <w:p w:rsidR="009501A3" w:rsidRPr="00C26CD5" w:rsidRDefault="00894F95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5</w:t>
            </w:r>
          </w:p>
        </w:tc>
      </w:tr>
      <w:tr w:rsidR="009501A3" w:rsidRPr="00C26CD5" w:rsidTr="00894F95">
        <w:trPr>
          <w:jc w:val="center"/>
        </w:trPr>
        <w:tc>
          <w:tcPr>
            <w:tcW w:w="1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A3" w:rsidRPr="00C26CD5" w:rsidRDefault="009501A3" w:rsidP="00894F95">
            <w:pPr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9501A3" w:rsidRPr="00C26CD5" w:rsidRDefault="009501A3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士嘉书院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A3" w:rsidRDefault="009501A3" w:rsidP="00894F95">
            <w:pPr>
              <w:jc w:val="center"/>
            </w:pPr>
            <w:r w:rsidRPr="003D4BEE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372" w:type="dxa"/>
          </w:tcPr>
          <w:p w:rsidR="009501A3" w:rsidRPr="00C26CD5" w:rsidRDefault="00894F95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5</w:t>
            </w:r>
          </w:p>
        </w:tc>
      </w:tr>
      <w:tr w:rsidR="009501A3" w:rsidRPr="00C26CD5" w:rsidTr="00894F95">
        <w:trPr>
          <w:jc w:val="center"/>
        </w:trPr>
        <w:tc>
          <w:tcPr>
            <w:tcW w:w="1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A3" w:rsidRPr="00C26CD5" w:rsidRDefault="009501A3" w:rsidP="00894F95">
            <w:pPr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9501A3" w:rsidRPr="00C26CD5" w:rsidRDefault="009501A3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守锷书院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A3" w:rsidRDefault="009501A3" w:rsidP="00894F95">
            <w:pPr>
              <w:jc w:val="center"/>
            </w:pPr>
            <w:r w:rsidRPr="003D4BEE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372" w:type="dxa"/>
          </w:tcPr>
          <w:p w:rsidR="009501A3" w:rsidRPr="00C26CD5" w:rsidRDefault="00894F95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5</w:t>
            </w:r>
          </w:p>
        </w:tc>
      </w:tr>
      <w:tr w:rsidR="009501A3" w:rsidRPr="00C26CD5" w:rsidTr="00894F95">
        <w:trPr>
          <w:jc w:val="center"/>
        </w:trPr>
        <w:tc>
          <w:tcPr>
            <w:tcW w:w="1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A3" w:rsidRPr="00C26CD5" w:rsidRDefault="009501A3" w:rsidP="00894F95">
            <w:pPr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9501A3" w:rsidRPr="00C26CD5" w:rsidRDefault="009501A3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致真书院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A3" w:rsidRDefault="009501A3" w:rsidP="00894F95">
            <w:pPr>
              <w:jc w:val="center"/>
            </w:pPr>
            <w:r w:rsidRPr="003D4BEE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372" w:type="dxa"/>
          </w:tcPr>
          <w:p w:rsidR="009501A3" w:rsidRPr="00C26CD5" w:rsidRDefault="00894F95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20</w:t>
            </w:r>
          </w:p>
        </w:tc>
      </w:tr>
      <w:tr w:rsidR="009501A3" w:rsidRPr="00C26CD5" w:rsidTr="00894F95">
        <w:trPr>
          <w:jc w:val="center"/>
        </w:trPr>
        <w:tc>
          <w:tcPr>
            <w:tcW w:w="32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1A3" w:rsidRDefault="009501A3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计划录取名额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A3" w:rsidRPr="003D4BEE" w:rsidRDefault="009501A3" w:rsidP="00894F95">
            <w:pPr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30左右</w:t>
            </w:r>
          </w:p>
        </w:tc>
        <w:tc>
          <w:tcPr>
            <w:tcW w:w="2372" w:type="dxa"/>
          </w:tcPr>
          <w:p w:rsidR="009501A3" w:rsidRPr="00C26CD5" w:rsidRDefault="00894F95" w:rsidP="00894F95">
            <w:pPr>
              <w:widowControl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15左右</w:t>
            </w:r>
          </w:p>
        </w:tc>
      </w:tr>
    </w:tbl>
    <w:p w:rsidR="00224C09" w:rsidRPr="00C26CD5" w:rsidRDefault="00826CE5" w:rsidP="000E4213">
      <w:pPr>
        <w:widowControl/>
        <w:spacing w:before="240" w:after="60"/>
        <w:jc w:val="center"/>
        <w:rPr>
          <w:rFonts w:ascii="仿宋" w:eastAsia="仿宋" w:hAnsi="仿宋" w:cs="Calibri"/>
          <w:kern w:val="0"/>
          <w:sz w:val="28"/>
          <w:szCs w:val="28"/>
        </w:rPr>
      </w:pPr>
    </w:p>
    <w:sectPr w:rsidR="00224C09" w:rsidRPr="00C26CD5" w:rsidSect="00B6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E5" w:rsidRDefault="00826CE5" w:rsidP="00A45573">
      <w:r>
        <w:separator/>
      </w:r>
    </w:p>
  </w:endnote>
  <w:endnote w:type="continuationSeparator" w:id="0">
    <w:p w:rsidR="00826CE5" w:rsidRDefault="00826CE5" w:rsidP="00A4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E5" w:rsidRDefault="00826CE5" w:rsidP="00A45573">
      <w:r>
        <w:separator/>
      </w:r>
    </w:p>
  </w:footnote>
  <w:footnote w:type="continuationSeparator" w:id="0">
    <w:p w:rsidR="00826CE5" w:rsidRDefault="00826CE5" w:rsidP="00A4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169"/>
    <w:rsid w:val="000E4213"/>
    <w:rsid w:val="00167941"/>
    <w:rsid w:val="001B213E"/>
    <w:rsid w:val="001B6CA7"/>
    <w:rsid w:val="001F253A"/>
    <w:rsid w:val="003015BD"/>
    <w:rsid w:val="0033741D"/>
    <w:rsid w:val="0034409E"/>
    <w:rsid w:val="00440F91"/>
    <w:rsid w:val="00452B6D"/>
    <w:rsid w:val="004A24A4"/>
    <w:rsid w:val="004C0086"/>
    <w:rsid w:val="005207F7"/>
    <w:rsid w:val="00610577"/>
    <w:rsid w:val="00650E1F"/>
    <w:rsid w:val="006D7349"/>
    <w:rsid w:val="00752169"/>
    <w:rsid w:val="00790986"/>
    <w:rsid w:val="00826CE5"/>
    <w:rsid w:val="00834FA6"/>
    <w:rsid w:val="00863099"/>
    <w:rsid w:val="00887DCA"/>
    <w:rsid w:val="00894F95"/>
    <w:rsid w:val="009501A3"/>
    <w:rsid w:val="009B5F89"/>
    <w:rsid w:val="009C7B63"/>
    <w:rsid w:val="00A45573"/>
    <w:rsid w:val="00B674A3"/>
    <w:rsid w:val="00B76690"/>
    <w:rsid w:val="00C26CD5"/>
    <w:rsid w:val="00C429A4"/>
    <w:rsid w:val="00CF6A3D"/>
    <w:rsid w:val="00D80106"/>
    <w:rsid w:val="00DA0EED"/>
    <w:rsid w:val="00EA0A76"/>
    <w:rsid w:val="00FA5C14"/>
    <w:rsid w:val="00FC6F3F"/>
    <w:rsid w:val="00FD012D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D1713"/>
  <w15:docId w15:val="{7C5E88C0-1169-4F41-AEB8-46BA552E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3A0"/>
    <w:rPr>
      <w:strike w:val="0"/>
      <w:dstrike w:val="0"/>
      <w:color w:val="22222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D33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55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5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CX</cp:lastModifiedBy>
  <cp:revision>22</cp:revision>
  <dcterms:created xsi:type="dcterms:W3CDTF">2017-02-21T11:10:00Z</dcterms:created>
  <dcterms:modified xsi:type="dcterms:W3CDTF">2019-01-05T02:36:00Z</dcterms:modified>
</cp:coreProperties>
</file>